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4" w:rsidRPr="00143C54" w:rsidRDefault="00143C54" w:rsidP="00143C54">
      <w:pPr>
        <w:jc w:val="right"/>
        <w:rPr>
          <w:sz w:val="28"/>
          <w:szCs w:val="28"/>
        </w:rPr>
      </w:pPr>
      <w:r w:rsidRPr="00143C54">
        <w:rPr>
          <w:sz w:val="28"/>
          <w:szCs w:val="28"/>
        </w:rPr>
        <w:t xml:space="preserve">Приложение № 1 </w:t>
      </w:r>
    </w:p>
    <w:p w:rsidR="00143C54" w:rsidRPr="00143C54" w:rsidRDefault="00143C54" w:rsidP="00143C54">
      <w:pPr>
        <w:jc w:val="right"/>
        <w:rPr>
          <w:sz w:val="28"/>
          <w:szCs w:val="28"/>
        </w:rPr>
      </w:pPr>
      <w:r w:rsidRPr="00143C54">
        <w:rPr>
          <w:sz w:val="28"/>
          <w:szCs w:val="28"/>
        </w:rPr>
        <w:t xml:space="preserve">к Постановлению от 28.04.2016 г. </w:t>
      </w:r>
      <w:r w:rsidR="008D663B" w:rsidRPr="008D663B">
        <w:rPr>
          <w:sz w:val="28"/>
          <w:szCs w:val="28"/>
        </w:rPr>
        <w:t xml:space="preserve">№ </w:t>
      </w:r>
      <w:r w:rsidR="008D663B">
        <w:rPr>
          <w:sz w:val="28"/>
          <w:szCs w:val="28"/>
        </w:rPr>
        <w:t>18-а</w:t>
      </w:r>
    </w:p>
    <w:p w:rsidR="00143C54" w:rsidRDefault="00143C54" w:rsidP="00143C54">
      <w:pPr>
        <w:jc w:val="right"/>
      </w:pPr>
    </w:p>
    <w:p w:rsidR="00143C54" w:rsidRPr="009A4E77" w:rsidRDefault="00143C54" w:rsidP="00143C54">
      <w:pPr>
        <w:jc w:val="right"/>
      </w:pPr>
    </w:p>
    <w:p w:rsidR="00143C54" w:rsidRPr="00143C54" w:rsidRDefault="00143C54" w:rsidP="008D6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3C54">
        <w:rPr>
          <w:rFonts w:ascii="Times New Roman" w:hAnsi="Times New Roman"/>
          <w:b/>
          <w:sz w:val="28"/>
          <w:szCs w:val="28"/>
        </w:rPr>
        <w:t>План по противодействию коррупции</w:t>
      </w:r>
    </w:p>
    <w:p w:rsidR="00143C54" w:rsidRPr="00143C54" w:rsidRDefault="00143C54" w:rsidP="008D66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3C54">
        <w:rPr>
          <w:rFonts w:ascii="Times New Roman" w:hAnsi="Times New Roman"/>
          <w:b/>
          <w:sz w:val="28"/>
          <w:szCs w:val="28"/>
        </w:rPr>
        <w:t>Администрации сельского поселения  Усманка на 2016 год</w:t>
      </w:r>
    </w:p>
    <w:p w:rsidR="00143C54" w:rsidRPr="00143C54" w:rsidRDefault="00143C54" w:rsidP="00143C54">
      <w:pPr>
        <w:jc w:val="center"/>
        <w:rPr>
          <w:b/>
        </w:rPr>
      </w:pPr>
    </w:p>
    <w:tbl>
      <w:tblPr>
        <w:tblW w:w="1041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57"/>
        <w:gridCol w:w="6"/>
        <w:gridCol w:w="1872"/>
        <w:gridCol w:w="3008"/>
      </w:tblGrid>
      <w:tr w:rsidR="00143C54" w:rsidRPr="009A4E77" w:rsidTr="00286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Default="00143C54" w:rsidP="0028689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43C54" w:rsidRPr="00FD293B" w:rsidRDefault="00143C54" w:rsidP="00286898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54" w:rsidRPr="009A4E77" w:rsidRDefault="00143C54" w:rsidP="00286898">
            <w:pPr>
              <w:jc w:val="center"/>
              <w:rPr>
                <w:b/>
                <w:lang w:eastAsia="en-US"/>
              </w:rPr>
            </w:pPr>
            <w:r w:rsidRPr="00FD29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54" w:rsidRPr="009A4E77" w:rsidRDefault="00143C54" w:rsidP="00286898">
            <w:pPr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 xml:space="preserve">Срок      </w:t>
            </w:r>
          </w:p>
          <w:p w:rsidR="00143C54" w:rsidRPr="009A4E77" w:rsidRDefault="00143C54" w:rsidP="00286898">
            <w:pPr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>выполнения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54" w:rsidRPr="009A4E77" w:rsidRDefault="00143C54" w:rsidP="002868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 xml:space="preserve">Ответственные  </w:t>
            </w:r>
          </w:p>
          <w:p w:rsidR="00143C54" w:rsidRPr="009A4E77" w:rsidRDefault="00143C54" w:rsidP="0028689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E77">
              <w:rPr>
                <w:b/>
                <w:lang w:eastAsia="en-US"/>
              </w:rPr>
              <w:t>исполнители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 w:rsidRPr="00D52015">
              <w:rPr>
                <w:lang w:eastAsia="en-US"/>
              </w:rPr>
              <w:t>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9A4E77" w:rsidRDefault="00143C54" w:rsidP="008D663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A4E77">
              <w:rPr>
                <w:color w:val="000000"/>
                <w:lang w:eastAsia="en-US"/>
              </w:rPr>
              <w:t>по мере необходимости</w:t>
            </w:r>
          </w:p>
          <w:p w:rsidR="00143C54" w:rsidRPr="00D52015" w:rsidRDefault="00143C54" w:rsidP="008D663B">
            <w:pPr>
              <w:jc w:val="center"/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01194C" w:rsidP="008D66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43C54">
              <w:rPr>
                <w:lang w:eastAsia="en-US"/>
              </w:rPr>
              <w:t>пециалист администрации сельского 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286898">
            <w:pPr>
              <w:spacing w:line="210" w:lineRule="atLeast"/>
            </w:pPr>
            <w:r w:rsidRPr="00F74971">
              <w:t>Улучшение качества подготовки проектов нормативных правовых актов (далее - НПА), в том числе недопущение в них коррупционных факторов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1565D0" w:rsidRDefault="00143C54" w:rsidP="008D663B">
            <w:pPr>
              <w:jc w:val="center"/>
              <w:textAlignment w:val="baseline"/>
            </w:pPr>
            <w:r w:rsidRPr="00F74971">
              <w:t>по мере подготовки проектов и принятия НПА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 xml:space="preserve">Организация проведения </w:t>
            </w:r>
            <w:proofErr w:type="spellStart"/>
            <w:r w:rsidRPr="00C20B9E">
              <w:t>антикоррупционной</w:t>
            </w:r>
            <w:proofErr w:type="spellEnd"/>
            <w:r w:rsidRPr="00C20B9E">
              <w:t xml:space="preserve"> экспертизы нормативных правовых актов и их проектов Администрац</w:t>
            </w:r>
            <w:r>
              <w:t>ии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jc w:val="center"/>
              <w:textAlignment w:val="baseline"/>
            </w:pPr>
            <w:r w:rsidRPr="00F74971">
              <w:t>не реже 2 раз в месяц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  <w:r>
              <w:t xml:space="preserve">Глава сельского </w:t>
            </w:r>
            <w:r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DE702C">
              <w:t>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Default="00143C54" w:rsidP="008D663B">
            <w:pPr>
              <w:jc w:val="center"/>
              <w:textAlignment w:val="baseline"/>
            </w:pPr>
            <w:r>
              <w:t>2 полугодие</w:t>
            </w:r>
          </w:p>
          <w:p w:rsidR="00143C54" w:rsidRPr="00C20B9E" w:rsidRDefault="00143C54" w:rsidP="008D663B">
            <w:pPr>
              <w:jc w:val="center"/>
              <w:textAlignment w:val="baseline"/>
            </w:pPr>
            <w:r>
              <w:t>2016г.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C20B9E">
              <w:t xml:space="preserve">Глава </w:t>
            </w:r>
            <w:r w:rsidR="0001194C">
              <w:t xml:space="preserve">сельского </w:t>
            </w:r>
            <w:r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Организация разъяснительной работы с  муниципальными служащими Администрации  поселения по вопросам профилактики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9A4E77">
              <w:rPr>
                <w:lang w:eastAsia="en-US"/>
              </w:rPr>
              <w:t>пос</w:t>
            </w:r>
            <w:r>
              <w:rPr>
                <w:lang w:eastAsia="en-US"/>
              </w:rPr>
              <w:t>т</w:t>
            </w:r>
            <w:r w:rsidRPr="009A4E77">
              <w:rPr>
                <w:lang w:eastAsia="en-US"/>
              </w:rPr>
              <w:t>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C20B9E">
              <w:t xml:space="preserve">Глава </w:t>
            </w:r>
            <w:r w:rsidR="0001194C">
              <w:t xml:space="preserve">сельского </w:t>
            </w:r>
            <w:r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01194C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143C54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353076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after="240"/>
              <w:jc w:val="center"/>
              <w:textAlignment w:val="baseline"/>
            </w:pPr>
            <w:r w:rsidRPr="00C20B9E">
              <w:t>Глава</w:t>
            </w:r>
            <w:r w:rsidR="0001194C">
              <w:t xml:space="preserve"> сельского  поселения</w:t>
            </w:r>
          </w:p>
          <w:p w:rsidR="00143C54" w:rsidRPr="00C20B9E" w:rsidRDefault="00143C54" w:rsidP="008D663B">
            <w:pPr>
              <w:jc w:val="center"/>
              <w:textAlignment w:val="baseline"/>
            </w:pP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01194C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43C54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763D85">
              <w:t>при наличии оснований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01194C" w:rsidP="008D663B">
            <w:pPr>
              <w:jc w:val="center"/>
              <w:textAlignment w:val="baseline"/>
            </w:pPr>
            <w:r>
              <w:t xml:space="preserve">Глава сельского </w:t>
            </w:r>
            <w:r w:rsidR="00143C54"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01194C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43C54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 xml:space="preserve">Проведение     проверок сведений, </w:t>
            </w:r>
            <w:r w:rsidRPr="00C20B9E">
              <w:lastRenderedPageBreak/>
              <w:t>представленных гражданами при поступлении 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763D85">
              <w:lastRenderedPageBreak/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8D663B">
            <w:pPr>
              <w:jc w:val="center"/>
            </w:pPr>
            <w:r w:rsidRPr="00C20B9E">
              <w:t>Комиссия  по   соб</w:t>
            </w:r>
            <w:r w:rsidRPr="00C20B9E">
              <w:softHyphen/>
            </w:r>
            <w:r w:rsidRPr="00C20B9E">
              <w:lastRenderedPageBreak/>
              <w:t>людению    требова</w:t>
            </w:r>
            <w:r w:rsidRPr="00C20B9E">
              <w:softHyphen/>
              <w:t>ний  к  служебному поведению муници</w:t>
            </w:r>
            <w:r w:rsidRPr="00C20B9E">
              <w:softHyphen/>
              <w:t>пальных  служащих и    урегулированию конфликта   интере</w:t>
            </w:r>
            <w:r w:rsidRPr="00C20B9E">
              <w:softHyphen/>
              <w:t>сов, специалист по кадровой работе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01194C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143C54">
              <w:rPr>
                <w:lang w:eastAsia="en-US"/>
              </w:rPr>
              <w:t>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имущественного характера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  <w:r w:rsidRPr="00036C0C">
              <w:t>до 30 апреля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01194C" w:rsidP="008D663B">
            <w:pPr>
              <w:jc w:val="center"/>
              <w:textAlignment w:val="baseline"/>
            </w:pPr>
            <w:r>
              <w:t>С</w:t>
            </w:r>
            <w:r w:rsidR="00143C54" w:rsidRPr="00C20B9E">
              <w:t xml:space="preserve">пециалист </w:t>
            </w:r>
            <w:r>
              <w:t>администрации сельского 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  <w:r w:rsidRPr="00C20B9E">
              <w:t>201</w:t>
            </w:r>
            <w:r>
              <w:t>6</w:t>
            </w:r>
            <w:r w:rsidRPr="00C20B9E">
              <w:t xml:space="preserve"> год</w:t>
            </w:r>
          </w:p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after="240" w:line="360" w:lineRule="atLeast"/>
              <w:jc w:val="center"/>
              <w:textAlignment w:val="baseline"/>
            </w:pPr>
            <w:r w:rsidRPr="00C20B9E">
              <w:t xml:space="preserve">Глава </w:t>
            </w:r>
            <w:r w:rsidR="0001194C">
              <w:t xml:space="preserve">сельского </w:t>
            </w:r>
            <w:r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Размещение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  <w:r w:rsidRPr="00C20B9E">
              <w:t>201</w:t>
            </w:r>
            <w:r>
              <w:t>6</w:t>
            </w:r>
            <w:r w:rsidRPr="00C20B9E">
              <w:t xml:space="preserve"> год</w:t>
            </w:r>
          </w:p>
          <w:p w:rsidR="00143C54" w:rsidRPr="00C20B9E" w:rsidRDefault="00143C54" w:rsidP="008D663B">
            <w:pPr>
              <w:spacing w:line="360" w:lineRule="atLeast"/>
              <w:jc w:val="center"/>
              <w:textAlignment w:val="baseline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01194C" w:rsidP="008D663B">
            <w:pPr>
              <w:spacing w:after="240"/>
              <w:jc w:val="center"/>
              <w:textAlignment w:val="baseline"/>
            </w:pPr>
            <w:r>
              <w:t>С</w:t>
            </w:r>
            <w:r w:rsidR="00143C54" w:rsidRPr="00C20B9E">
              <w:t xml:space="preserve">пециалист </w:t>
            </w:r>
            <w:r>
              <w:t>администрации сельского 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  <w:r w:rsidRPr="006C4F4C">
              <w:t>при наличии оснований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after="240" w:line="360" w:lineRule="atLeast"/>
              <w:jc w:val="center"/>
              <w:textAlignment w:val="baseline"/>
            </w:pPr>
            <w:r w:rsidRPr="00C20B9E">
              <w:t xml:space="preserve">Глава </w:t>
            </w:r>
            <w:r w:rsidR="0001194C">
              <w:t xml:space="preserve">сельского </w:t>
            </w:r>
            <w:r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 xml:space="preserve">Взаимодействие </w:t>
            </w:r>
            <w:proofErr w:type="gramStart"/>
            <w:r w:rsidRPr="00C20B9E">
              <w:t>с правоохранительными органами  по вопросам проверки информации в отношении муниципальных служащих на причастие их к преступной деятельности</w:t>
            </w:r>
            <w:proofErr w:type="gram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after="240"/>
              <w:jc w:val="center"/>
              <w:textAlignment w:val="baseline"/>
            </w:pPr>
            <w:r w:rsidRPr="006C4F4C">
              <w:t>при наличии оснований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after="240" w:line="360" w:lineRule="atLeast"/>
              <w:jc w:val="center"/>
              <w:textAlignment w:val="baseline"/>
            </w:pPr>
            <w:r w:rsidRPr="00C20B9E">
              <w:t xml:space="preserve">Глава </w:t>
            </w:r>
            <w:r w:rsidR="0001194C">
              <w:t xml:space="preserve">сельского </w:t>
            </w:r>
            <w:r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after="240" w:line="360" w:lineRule="atLeast"/>
              <w:jc w:val="center"/>
              <w:textAlignment w:val="baseline"/>
            </w:pPr>
            <w:r w:rsidRPr="006C4F4C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01194C" w:rsidP="008D663B">
            <w:pPr>
              <w:spacing w:after="240"/>
              <w:jc w:val="center"/>
              <w:textAlignment w:val="baseline"/>
            </w:pPr>
            <w:r>
              <w:t>Глава</w:t>
            </w:r>
            <w:r w:rsidR="00143C54" w:rsidRPr="00C20B9E">
              <w:t xml:space="preserve"> </w:t>
            </w:r>
            <w:r>
              <w:t xml:space="preserve">сельского </w:t>
            </w:r>
            <w:r w:rsidR="00143C54" w:rsidRPr="00C20B9E">
              <w:t>поселения</w:t>
            </w:r>
          </w:p>
        </w:tc>
      </w:tr>
      <w:tr w:rsidR="00143C54" w:rsidRPr="009A4E77" w:rsidTr="002868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  и его отчуждение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  <w:r w:rsidRPr="008963E9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01194C" w:rsidP="008D663B">
            <w:pPr>
              <w:spacing w:after="240"/>
              <w:jc w:val="center"/>
              <w:textAlignment w:val="baseline"/>
            </w:pPr>
            <w:r>
              <w:t>Глава</w:t>
            </w:r>
            <w:r w:rsidR="00143C54" w:rsidRPr="00C20B9E">
              <w:t xml:space="preserve"> </w:t>
            </w:r>
            <w:r>
              <w:t xml:space="preserve">сельского </w:t>
            </w:r>
            <w:r w:rsidR="00143C54" w:rsidRPr="00C20B9E">
              <w:t>поселения</w:t>
            </w:r>
          </w:p>
        </w:tc>
      </w:tr>
      <w:tr w:rsidR="00143C54" w:rsidRPr="009A4E77" w:rsidTr="00286898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D52015" w:rsidRDefault="00143C54" w:rsidP="002868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286898">
            <w:pPr>
              <w:spacing w:line="210" w:lineRule="atLeast"/>
            </w:pPr>
            <w:r w:rsidRPr="00C20B9E">
              <w:t>Совершенствование порядка предоставления муниципальных 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143C54" w:rsidP="008D663B">
            <w:pPr>
              <w:spacing w:line="210" w:lineRule="atLeast"/>
              <w:jc w:val="center"/>
            </w:pPr>
            <w:r w:rsidRPr="008963E9">
              <w:t>постоянно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4" w:rsidRPr="00C20B9E" w:rsidRDefault="0001194C" w:rsidP="008D663B">
            <w:pPr>
              <w:spacing w:after="240"/>
              <w:jc w:val="center"/>
              <w:textAlignment w:val="baseline"/>
            </w:pPr>
            <w:r>
              <w:t xml:space="preserve">Глава сельского </w:t>
            </w:r>
            <w:r w:rsidR="00143C54" w:rsidRPr="00C20B9E">
              <w:t>поселения</w:t>
            </w:r>
          </w:p>
        </w:tc>
      </w:tr>
    </w:tbl>
    <w:p w:rsidR="00143C54" w:rsidRDefault="00143C54" w:rsidP="00143C54">
      <w:pPr>
        <w:rPr>
          <w:b/>
        </w:rPr>
      </w:pPr>
      <w:bookmarkStart w:id="0" w:name="_GoBack"/>
      <w:bookmarkEnd w:id="0"/>
    </w:p>
    <w:p w:rsidR="00143C54" w:rsidRDefault="00143C54" w:rsidP="00143C54"/>
    <w:p w:rsidR="00143C54" w:rsidRDefault="00143C54" w:rsidP="00143C54"/>
    <w:p w:rsidR="00E94EB9" w:rsidRDefault="00E94EB9"/>
    <w:sectPr w:rsidR="00E94EB9" w:rsidSect="000D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54"/>
    <w:rsid w:val="0001194C"/>
    <w:rsid w:val="00143C54"/>
    <w:rsid w:val="0022069D"/>
    <w:rsid w:val="00741BE9"/>
    <w:rsid w:val="008D663B"/>
    <w:rsid w:val="00C37532"/>
    <w:rsid w:val="00C57A03"/>
    <w:rsid w:val="00DB72DC"/>
    <w:rsid w:val="00E94EB9"/>
    <w:rsid w:val="00F5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5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43C54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143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cp:lastPrinted>2016-06-09T09:39:00Z</cp:lastPrinted>
  <dcterms:created xsi:type="dcterms:W3CDTF">2016-08-03T11:11:00Z</dcterms:created>
  <dcterms:modified xsi:type="dcterms:W3CDTF">2016-08-03T11:11:00Z</dcterms:modified>
</cp:coreProperties>
</file>